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A4" w:rsidRPr="00A571F4" w:rsidRDefault="00A571F4" w:rsidP="00A571F4"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ФЕДЕРАЛЬНЫЙ АРБИТРАЖНЫЙ СУД УРАЛЬСКОГО ОКРУГА</w:t>
      </w:r>
      <w:r>
        <w:rPr>
          <w:rFonts w:ascii="Arial" w:hAnsi="Arial" w:cs="Arial"/>
          <w:color w:val="464646"/>
          <w:sz w:val="18"/>
          <w:szCs w:val="18"/>
        </w:rPr>
        <w:br/>
      </w:r>
      <w:r>
        <w:rPr>
          <w:rFonts w:ascii="Arial" w:hAnsi="Arial" w:cs="Arial"/>
          <w:color w:val="464646"/>
          <w:sz w:val="18"/>
          <w:szCs w:val="18"/>
        </w:rPr>
        <w:br/>
      </w:r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ПОСТАНОВЛЕНИЕ</w:t>
      </w:r>
      <w:r>
        <w:rPr>
          <w:rFonts w:ascii="Arial" w:hAnsi="Arial" w:cs="Arial"/>
          <w:color w:val="464646"/>
          <w:sz w:val="18"/>
          <w:szCs w:val="18"/>
        </w:rPr>
        <w:br/>
      </w:r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от 22 октября 2008 г. N Ф09-7684/08-С4</w:t>
      </w:r>
      <w:r>
        <w:rPr>
          <w:rFonts w:ascii="Arial" w:hAnsi="Arial" w:cs="Arial"/>
          <w:color w:val="464646"/>
          <w:sz w:val="18"/>
          <w:szCs w:val="18"/>
        </w:rPr>
        <w:br/>
      </w:r>
      <w:r>
        <w:rPr>
          <w:rFonts w:ascii="Arial" w:hAnsi="Arial" w:cs="Arial"/>
          <w:color w:val="464646"/>
          <w:sz w:val="18"/>
          <w:szCs w:val="18"/>
        </w:rPr>
        <w:br/>
      </w:r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Дело N А07-19785/2007-А-КРФ</w:t>
      </w:r>
      <w:r>
        <w:rPr>
          <w:rFonts w:ascii="Arial" w:hAnsi="Arial" w:cs="Arial"/>
          <w:color w:val="464646"/>
          <w:sz w:val="18"/>
          <w:szCs w:val="18"/>
        </w:rPr>
        <w:br/>
      </w:r>
      <w:r>
        <w:rPr>
          <w:rFonts w:ascii="Arial" w:hAnsi="Arial" w:cs="Arial"/>
          <w:color w:val="464646"/>
          <w:sz w:val="18"/>
          <w:szCs w:val="18"/>
        </w:rPr>
        <w:br/>
      </w:r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Федеральный арбитражный суд Уральского округа в составе:</w:t>
      </w:r>
      <w:r>
        <w:rPr>
          <w:rFonts w:ascii="Arial" w:hAnsi="Arial" w:cs="Arial"/>
          <w:color w:val="464646"/>
          <w:sz w:val="18"/>
          <w:szCs w:val="18"/>
        </w:rPr>
        <w:br/>
      </w:r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председательствующего Азанова П.А.,</w:t>
      </w:r>
      <w:r>
        <w:rPr>
          <w:rFonts w:ascii="Arial" w:hAnsi="Arial" w:cs="Arial"/>
          <w:color w:val="464646"/>
          <w:sz w:val="18"/>
          <w:szCs w:val="18"/>
        </w:rPr>
        <w:br/>
      </w:r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судей Дядченко Л.В., Кондратьевой Л.И.,</w:t>
      </w:r>
      <w:r>
        <w:rPr>
          <w:rFonts w:ascii="Arial" w:hAnsi="Arial" w:cs="Arial"/>
          <w:color w:val="464646"/>
          <w:sz w:val="18"/>
          <w:szCs w:val="18"/>
        </w:rPr>
        <w:br/>
      </w:r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рассмотрел в судебном заседании кассационную жалобу Управления Федеральной налоговой службы по Республике Башкортостан (далее - управление) на решение Арбитражного суда Республики Башкортостан от 24.03.2008 по делу N А07-19785/2007-А-КРФ и постановление Восемнадцатого арбитражного апелляционного суда от 14.07.2008 по тому же делу по заявлению ликвидатора и учредителя общества с ограниченной ответственностью "Уфимский комитет имущественных отношений" (далее - общество "Уфимский комитет имущественных отношений") Антоновой Светланы Хамитовны к управлению, Межрайонной инспекции Федеральной налоговой службы N 30 по Республике Башкортостан (далее - инспекция) о признании недействительным решения управления и обязании инспекции внести изменения в Единый государственный реестр юридических лиц.</w:t>
      </w:r>
      <w:r>
        <w:rPr>
          <w:rFonts w:ascii="Arial" w:hAnsi="Arial" w:cs="Arial"/>
          <w:color w:val="464646"/>
          <w:sz w:val="18"/>
          <w:szCs w:val="18"/>
        </w:rPr>
        <w:br/>
      </w:r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В судебном заседании приняли участие представители:</w:t>
      </w:r>
      <w:r>
        <w:rPr>
          <w:rFonts w:ascii="Arial" w:hAnsi="Arial" w:cs="Arial"/>
          <w:color w:val="464646"/>
          <w:sz w:val="18"/>
          <w:szCs w:val="18"/>
        </w:rPr>
        <w:br/>
      </w:r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Антоновой С.Х. - Хван З.Ю. (доверенность от 21.12.2007);</w:t>
      </w:r>
      <w:r>
        <w:rPr>
          <w:rFonts w:ascii="Arial" w:hAnsi="Arial" w:cs="Arial"/>
          <w:color w:val="464646"/>
          <w:sz w:val="18"/>
          <w:szCs w:val="18"/>
        </w:rPr>
        <w:br/>
      </w:r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инспекции - Лебедева З.М. (доверенность от 05.05.2008 N 04183);</w:t>
      </w:r>
      <w:r>
        <w:rPr>
          <w:rFonts w:ascii="Arial" w:hAnsi="Arial" w:cs="Arial"/>
          <w:color w:val="464646"/>
          <w:sz w:val="18"/>
          <w:szCs w:val="18"/>
        </w:rPr>
        <w:br/>
      </w:r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управления - Азаматова Л.Р. (доверенность от 29.12.2007 N 1430).</w:t>
      </w:r>
      <w:r>
        <w:rPr>
          <w:rFonts w:ascii="Arial" w:hAnsi="Arial" w:cs="Arial"/>
          <w:color w:val="464646"/>
          <w:sz w:val="18"/>
          <w:szCs w:val="18"/>
        </w:rPr>
        <w:br/>
      </w:r>
      <w:r>
        <w:rPr>
          <w:rFonts w:ascii="Arial" w:hAnsi="Arial" w:cs="Arial"/>
          <w:color w:val="464646"/>
          <w:sz w:val="18"/>
          <w:szCs w:val="18"/>
        </w:rPr>
        <w:br/>
      </w:r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Ликвидатор и учредитель общества "Уфимский комитет имущественных отношений" Антонова С.Х. обратилась в Арбитражный суд Республики Башкортостан с заявлением к управлению, инспекции о признании недействительным решения управления от 04.12.2007 N 07-11/25142 об отмене решения Инспекции Федеральной налоговой службы по Уфимскому району Республики Башкортостан от 27.10.2006 N 676А о прекращении деятельности общества "Уфимский комитет имущественных отношений" в связи с его ликвидацией и обязании инспекции внести изменения в Единый государственный реестр юридических лиц, восстановив в Едином государственном реестре юридических лиц запись о прекращении деятельности общества "Уфимский комитет имущественных отношений" в связи с его ликвидацией.</w:t>
      </w:r>
      <w:r>
        <w:rPr>
          <w:rFonts w:ascii="Arial" w:hAnsi="Arial" w:cs="Arial"/>
          <w:color w:val="464646"/>
          <w:sz w:val="18"/>
          <w:szCs w:val="18"/>
        </w:rPr>
        <w:br/>
      </w:r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Решением Арбитражного суда Республики Башкортостан от 24.03.2008 (судья Кулаев Р.Ф.) заявленные требования удовлетворены.</w:t>
      </w:r>
      <w:r>
        <w:rPr>
          <w:rFonts w:ascii="Arial" w:hAnsi="Arial" w:cs="Arial"/>
          <w:color w:val="464646"/>
          <w:sz w:val="18"/>
          <w:szCs w:val="18"/>
        </w:rPr>
        <w:br/>
      </w:r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Постановлением Восемнадцатого арбитражного апелляционного суда от 14.07.2008 (судьи Фотина О.Б., Арямов А.А., Хасанова М.Т.) решение от 24.03.2008 оставлено без изменения.</w:t>
      </w:r>
      <w:r>
        <w:rPr>
          <w:rFonts w:ascii="Arial" w:hAnsi="Arial" w:cs="Arial"/>
          <w:color w:val="464646"/>
          <w:sz w:val="18"/>
          <w:szCs w:val="18"/>
        </w:rPr>
        <w:br/>
      </w:r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В жалобе, поданной в Федеральный арбитражный суд Уральского округа, управление просит отменить принятые по делу судебные акты, ссылаясь на то, что ликвидация общества "Уфимский комитет имущественных отношений" произведена с нарушением требований, установленных ст. 61 - 64 Гражданского кодекса Российской Федерации, ст. 49 Налогового кодекса Российской Федерации. Заявитель также полагает, что действия управления по отмене решения Инспекции Федеральной налоговой службы по Уфимскому району Республики Башкортостан от 27.10.2006 N 676А являются правомочными, поскольку в ведении управления находится Единый государственный реестр юридических лиц и Единый государственный реестр налогоплательщиков, а налоговая служба осуществляет функции по контролю и надзору, в том числе в сфере государственной регистрации.</w:t>
      </w:r>
      <w:r>
        <w:rPr>
          <w:rFonts w:ascii="Arial" w:hAnsi="Arial" w:cs="Arial"/>
          <w:color w:val="464646"/>
          <w:sz w:val="18"/>
          <w:szCs w:val="18"/>
        </w:rPr>
        <w:br/>
      </w:r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Антонова С.Х. в письменном отзыве на кассационную жалобу просит оставить в силе обжалуемые судебные акты, считая их законными и обоснованными, в удовлетворении жалобы просит отказать.</w:t>
      </w:r>
      <w:r>
        <w:rPr>
          <w:rFonts w:ascii="Arial" w:hAnsi="Arial" w:cs="Arial"/>
          <w:color w:val="464646"/>
          <w:sz w:val="18"/>
          <w:szCs w:val="18"/>
        </w:rPr>
        <w:br/>
      </w:r>
      <w:r>
        <w:rPr>
          <w:rFonts w:ascii="Arial" w:hAnsi="Arial" w:cs="Arial"/>
          <w:color w:val="464646"/>
          <w:sz w:val="18"/>
          <w:szCs w:val="18"/>
        </w:rPr>
        <w:br/>
      </w:r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Как следует из материалов дела, единственным участником общества "Уфимский комитет имущественных отношений" Антоновой С.Х. принято решение о ликвидации данного общества. На основании документов, представленных Антоновой С.Х. 20.10.2006, общество "Уфимский комитет имущественных отношений" ликвидировано решением Инспекции Федеральной налоговой службы по Уфимскому району Республики Башкортостан от 27.10.2006 N 676А.</w:t>
      </w:r>
      <w:r>
        <w:rPr>
          <w:rFonts w:ascii="Arial" w:hAnsi="Arial" w:cs="Arial"/>
          <w:color w:val="464646"/>
          <w:sz w:val="18"/>
          <w:szCs w:val="18"/>
        </w:rPr>
        <w:br/>
      </w:r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Управлением 04.12.2007 вынесено решение N 07-11/25442 об отмене вышеназванного решения о ликвидации в связи с его несоответствием Конституции Российской Федерации, Налоговому кодексу Российской Федерации, Федеральному закону от 08.08.2001 N 129-ФЗ "О государственной регистрации юридических лиц и индивидуальных предпринимателей". Инспекцией 05.12.2007 произведено "восстановление" общества "Уфимский комитет имущественных отношений" в Едином государственном реестре юридических лиц.</w:t>
      </w:r>
      <w:r>
        <w:rPr>
          <w:rFonts w:ascii="Arial" w:hAnsi="Arial" w:cs="Arial"/>
          <w:color w:val="464646"/>
          <w:sz w:val="18"/>
          <w:szCs w:val="18"/>
        </w:rPr>
        <w:br/>
      </w:r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lastRenderedPageBreak/>
        <w:t>Уведомление о принятии управлением оспариваемого решения направлено в адрес Антоновой С.Х. 08.12.2007.</w:t>
      </w:r>
      <w:r>
        <w:rPr>
          <w:rFonts w:ascii="Arial" w:hAnsi="Arial" w:cs="Arial"/>
          <w:color w:val="464646"/>
          <w:sz w:val="18"/>
          <w:szCs w:val="18"/>
        </w:rPr>
        <w:br/>
      </w:r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Полагая, что оспариваемое решение управления нарушает конституционные права и свободы, предоставленные гражданам ч. 1 ст. 8, п. 1 ст. 34 Конституции Российской Федерации, понуждая истца к занятию предпринимательской деятельностью, противоречит Федеральному закону от 08.08.2001 N 129-ФЗ "О государственной регистрации юридических лиц и индивидуальных предпринимателей", поскольку принято после внесения записи о ликвидации в Единый государственный реестр юридических лиц, и принято с превышением полномочий, предоставленных управлению, Антонова С.Х. в порядке, установленном гл. 19 Налогового кодекса Российской Федерации, гл. 24 Арбитражного процессуального кодекса Российской Федерации, обратилась в арбитражный суд с соответствующим заявлением.</w:t>
      </w:r>
      <w:r>
        <w:rPr>
          <w:rFonts w:ascii="Arial" w:hAnsi="Arial" w:cs="Arial"/>
          <w:color w:val="464646"/>
          <w:sz w:val="18"/>
          <w:szCs w:val="18"/>
        </w:rPr>
        <w:br/>
      </w:r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Удовлетворяя заявленные требования, арбитражный суд первой инстанции исходил из того, что оспариваемое решение не соответствует действующему законодательству, так как</w:t>
      </w:r>
      <w:r>
        <w:rPr>
          <w:rFonts w:ascii="Arial" w:hAnsi="Arial" w:cs="Arial"/>
          <w:b/>
          <w:bCs/>
          <w:color w:val="464646"/>
          <w:sz w:val="18"/>
          <w:szCs w:val="18"/>
          <w:shd w:val="clear" w:color="auto" w:fill="FFFFFF"/>
        </w:rPr>
        <w:t>полномочия налоговых органов, предусмотренные ст. 9 Федерального Закона от 21.03.1991 N 943-1 "О налоговых органах Российской Федерации", не могут быть применены Федеральной налоговой службой и ее территориальными органами к отношениям, связанным с государственной регистрацией юридических лиц, поскольку указанные отношения являются предметом регулирования Федерального закона от 08.08.2001 N 129-ФЗ "О государственной регистрации юридических лиц и индивидуальных предпринимателей"; положения Налогового кодекса Российской Федерации, касающиеся обжалования актов налоговых органов и действий или бездействия их должностных лиц, применимы только к отношениям, регулируемым законодательством о налогах и сборах, к числу которых оспариваемое решение управления как регистрирующего органа не относится.</w:t>
      </w:r>
      <w:r>
        <w:rPr>
          <w:rFonts w:ascii="Arial" w:hAnsi="Arial" w:cs="Arial"/>
          <w:color w:val="464646"/>
          <w:sz w:val="18"/>
          <w:szCs w:val="18"/>
        </w:rPr>
        <w:br/>
      </w:r>
      <w:r>
        <w:rPr>
          <w:rFonts w:ascii="Arial" w:hAnsi="Arial" w:cs="Arial"/>
          <w:b/>
          <w:bCs/>
          <w:color w:val="464646"/>
          <w:sz w:val="18"/>
          <w:szCs w:val="18"/>
          <w:shd w:val="clear" w:color="auto" w:fill="FFFFFF"/>
        </w:rPr>
        <w:t>Суд также указал, что отмена решения о ликвидации юридического лица возможна только до внесения в Единый государственный реестр юридических лиц соответствующей записи в связи с его ликвидацией и только в судебном порядке.</w:t>
      </w:r>
      <w:r>
        <w:rPr>
          <w:rFonts w:ascii="Arial" w:hAnsi="Arial" w:cs="Arial"/>
          <w:color w:val="464646"/>
          <w:sz w:val="18"/>
          <w:szCs w:val="18"/>
        </w:rPr>
        <w:br/>
      </w:r>
      <w:r>
        <w:rPr>
          <w:rFonts w:ascii="Arial" w:hAnsi="Arial" w:cs="Arial"/>
          <w:b/>
          <w:bCs/>
          <w:color w:val="464646"/>
          <w:sz w:val="18"/>
          <w:szCs w:val="18"/>
          <w:shd w:val="clear" w:color="auto" w:fill="FFFFFF"/>
        </w:rPr>
        <w:t>Пересматривая решение суда первой инстанции, суд апелляционной инстанции обоснованно согласился с выводами, изложенными в решении от 24.03.2008.</w:t>
      </w:r>
      <w:r>
        <w:rPr>
          <w:rFonts w:ascii="Arial" w:hAnsi="Arial" w:cs="Arial"/>
          <w:color w:val="464646"/>
          <w:sz w:val="18"/>
          <w:szCs w:val="18"/>
        </w:rPr>
        <w:br/>
      </w:r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В соответствии со ст. 9 Федерального закона от 21.03.1991 N 943-1 "О налоговых органах Российской Федерации" вышестоящим налоговым органам предоставлено право отменять решения нижестоящих налоговых органов в случае их несоответствия Конституции Российской Федерации, федеральным законам и иным нормативным правовым актам.</w:t>
      </w:r>
      <w:r>
        <w:rPr>
          <w:rFonts w:ascii="Arial" w:hAnsi="Arial" w:cs="Arial"/>
          <w:color w:val="464646"/>
          <w:sz w:val="18"/>
          <w:szCs w:val="18"/>
        </w:rPr>
        <w:br/>
      </w:r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При вынесении оспариваемых судебных актов судами правильно отмечено, что отношения, возникающие в связи с государственной регистрацией юридических лиц при их создании, реорганизации и ликвидации, и полномочия налоговых органов в сфере государственной регистрации юридических лиц, предоставленные им в соответствии с Положением о Федеральной налоговой службе, утвержденным постановлением Правительства Российской Федерации от 30.09.2004 N 506, регулируются Гражданским кодексом Российской Федерации, Федеральным законом от 08.08.2001 N 129-ФЗ "О государственной регистрации юридических лиц и индивидуальных предпринимателей". Вывод судов о том, что управлением неверно истолкованы и применены нормы ст. 9 Федерального закона от 21.03.1991 N 943-1 "О налоговых органах Российской Федерации", является правомерным.</w:t>
      </w:r>
      <w:r>
        <w:rPr>
          <w:rFonts w:ascii="Arial" w:hAnsi="Arial" w:cs="Arial"/>
          <w:color w:val="464646"/>
          <w:sz w:val="18"/>
          <w:szCs w:val="18"/>
        </w:rPr>
        <w:br/>
      </w:r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Помимо этого, поскольку Федеральным законом от 08.08.2001 N 129-ФЗ "О государственной регистрации юридических лиц и индивидуальных предпринимателей" не предусмотрена возможность отмены решения регистрирующего органа во внесудебном порядке и с учетом того, что отмена решения о ликвидации юридического лица возможна только до внесения в Единый государственный реестр юридических лиц соответствующей записи (разд. 3 приложения к письму Федеральной налоговой службы от 27 мая 2005 г. N ЧД-6-09/439 "О государственной регистрации в связи с ликвидацией юридических лиц"), вывод суда первой инстанции о нарушении оспариваемым решением прав заявителя в сфере предпринимательской деятельности в силу понуждения заявителя к занятию такой деятельностью, что в соответствии с положениями действующего законодательства Российской Федерации возможно только в добровольном порядке, является обоснованным.</w:t>
      </w:r>
      <w:r>
        <w:rPr>
          <w:rFonts w:ascii="Arial" w:hAnsi="Arial" w:cs="Arial"/>
          <w:color w:val="464646"/>
          <w:sz w:val="18"/>
          <w:szCs w:val="18"/>
        </w:rPr>
        <w:br/>
      </w:r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Согласно ст. 13 Гражданского кодекса Российской Федерации и ч. 2 ст. 201 Арбитражного процессуального кодекса Российской Федерации основанием для признания ненормативного акта недействительным являются одновременно его несоответствие закону или иному нормативному акту и нарушение прав и охраняемых законом интересов заявителя в сфере предпринимательской и иной экономической деятельности.</w:t>
      </w:r>
      <w:r>
        <w:rPr>
          <w:rFonts w:ascii="Arial" w:hAnsi="Arial" w:cs="Arial"/>
          <w:color w:val="464646"/>
          <w:sz w:val="18"/>
          <w:szCs w:val="18"/>
        </w:rPr>
        <w:br/>
      </w:r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Придя к выводу о том, что оспариваемое решение издано с нарушением норм действующего законодательства и нарушает права и законные интересы Антоновой С.Х., суд правомерно удовлетворил заявленные требования.</w:t>
      </w:r>
      <w:r>
        <w:rPr>
          <w:rFonts w:ascii="Arial" w:hAnsi="Arial" w:cs="Arial"/>
          <w:color w:val="464646"/>
          <w:sz w:val="18"/>
          <w:szCs w:val="18"/>
        </w:rPr>
        <w:br/>
      </w:r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Доводы кассационной жалобы были предметом исследования судов первой и апелляционной инстанций, им дана надлежащая правовая оценка, оснований для переоценки суд кассационной инстанции не усматривает.</w:t>
      </w:r>
      <w:r>
        <w:rPr>
          <w:rFonts w:ascii="Arial" w:hAnsi="Arial" w:cs="Arial"/>
          <w:color w:val="464646"/>
          <w:sz w:val="18"/>
          <w:szCs w:val="18"/>
        </w:rPr>
        <w:br/>
      </w:r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 xml:space="preserve">Нарушений норм материального и процессуального права, влекущих в соответствии со ст. 288 Арбитражного процессуального кодекса Российской Федерации изменение или отмену судебных актов, судом кассационной </w:t>
      </w:r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lastRenderedPageBreak/>
        <w:t>инстанции не установлено.</w:t>
      </w:r>
      <w:r>
        <w:rPr>
          <w:rFonts w:ascii="Arial" w:hAnsi="Arial" w:cs="Arial"/>
          <w:color w:val="464646"/>
          <w:sz w:val="18"/>
          <w:szCs w:val="18"/>
        </w:rPr>
        <w:br/>
      </w:r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Таким образом, обжалуемые решение суда первой инстанции от 24.03.2008 и постановление суда апелляционной инстанции от 14.07.2008 являются законными, обоснованными и отмене не подлежат.</w:t>
      </w:r>
      <w:r>
        <w:rPr>
          <w:rFonts w:ascii="Arial" w:hAnsi="Arial" w:cs="Arial"/>
          <w:color w:val="464646"/>
          <w:sz w:val="18"/>
          <w:szCs w:val="18"/>
        </w:rPr>
        <w:br/>
      </w:r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Представленное управлением платежное поручение от 20.10.2008 N 861 на уплату государственной пошлины в размере 1000 руб. за подачу кассационной жалобы не содержит отметки банка о принятии и исполнении, в силу чего государственная пошлина подлежит взысканию с управления судом кассационной инстанции.</w:t>
      </w:r>
      <w:r>
        <w:rPr>
          <w:rFonts w:ascii="Arial" w:hAnsi="Arial" w:cs="Arial"/>
          <w:color w:val="464646"/>
          <w:sz w:val="18"/>
          <w:szCs w:val="18"/>
        </w:rPr>
        <w:br/>
      </w:r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Руководствуясь ст. 287, 289 Арбитражного процессуального кодекса Российской Федерации, суд</w:t>
      </w:r>
      <w:r>
        <w:rPr>
          <w:rFonts w:ascii="Arial" w:hAnsi="Arial" w:cs="Arial"/>
          <w:color w:val="464646"/>
          <w:sz w:val="18"/>
          <w:szCs w:val="18"/>
        </w:rPr>
        <w:br/>
      </w:r>
      <w:r>
        <w:rPr>
          <w:rFonts w:ascii="Arial" w:hAnsi="Arial" w:cs="Arial"/>
          <w:color w:val="464646"/>
          <w:sz w:val="18"/>
          <w:szCs w:val="18"/>
        </w:rPr>
        <w:br/>
      </w:r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постановил:</w:t>
      </w:r>
      <w:r>
        <w:rPr>
          <w:rFonts w:ascii="Arial" w:hAnsi="Arial" w:cs="Arial"/>
          <w:color w:val="464646"/>
          <w:sz w:val="18"/>
          <w:szCs w:val="18"/>
        </w:rPr>
        <w:br/>
      </w:r>
      <w:r>
        <w:rPr>
          <w:rFonts w:ascii="Arial" w:hAnsi="Arial" w:cs="Arial"/>
          <w:color w:val="464646"/>
          <w:sz w:val="18"/>
          <w:szCs w:val="18"/>
        </w:rPr>
        <w:br/>
      </w:r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решение Арбитражного суда Республики Башкортостан от 24.03.2008 по делу N А07-19785/2007-А-КРФ и постановление Восемнадцатого арбитражного апелляционного суда от 14.07.2008 по тому же делу оставить без изменения, кассационную жалобу управления ФНС России по Республике Башкортостан - без удовлетворения.</w:t>
      </w:r>
      <w:r>
        <w:rPr>
          <w:rFonts w:ascii="Arial" w:hAnsi="Arial" w:cs="Arial"/>
          <w:color w:val="464646"/>
          <w:sz w:val="18"/>
          <w:szCs w:val="18"/>
        </w:rPr>
        <w:br/>
      </w:r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Взыскать с управления ФНС России по Республике Башкортостан в доход федерального бюджета 1000 руб. госпошлины по кассационной жалобе.</w:t>
      </w:r>
      <w:r>
        <w:rPr>
          <w:rFonts w:ascii="Arial" w:hAnsi="Arial" w:cs="Arial"/>
          <w:color w:val="464646"/>
          <w:sz w:val="18"/>
          <w:szCs w:val="18"/>
        </w:rPr>
        <w:br/>
      </w:r>
      <w:r>
        <w:rPr>
          <w:rFonts w:ascii="Arial" w:hAnsi="Arial" w:cs="Arial"/>
          <w:color w:val="464646"/>
          <w:sz w:val="18"/>
          <w:szCs w:val="18"/>
        </w:rPr>
        <w:br/>
      </w:r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Председательствующий</w:t>
      </w:r>
      <w:r>
        <w:rPr>
          <w:rFonts w:ascii="Arial" w:hAnsi="Arial" w:cs="Arial"/>
          <w:color w:val="464646"/>
          <w:sz w:val="18"/>
          <w:szCs w:val="18"/>
        </w:rPr>
        <w:br/>
      </w:r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АЗАНОВ П.А.</w:t>
      </w:r>
      <w:r>
        <w:rPr>
          <w:rFonts w:ascii="Arial" w:hAnsi="Arial" w:cs="Arial"/>
          <w:color w:val="464646"/>
          <w:sz w:val="18"/>
          <w:szCs w:val="18"/>
        </w:rPr>
        <w:br/>
      </w:r>
      <w:r>
        <w:rPr>
          <w:rFonts w:ascii="Arial" w:hAnsi="Arial" w:cs="Arial"/>
          <w:color w:val="464646"/>
          <w:sz w:val="18"/>
          <w:szCs w:val="18"/>
        </w:rPr>
        <w:br/>
      </w:r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Судьи</w:t>
      </w:r>
      <w:r>
        <w:rPr>
          <w:rFonts w:ascii="Arial" w:hAnsi="Arial" w:cs="Arial"/>
          <w:color w:val="464646"/>
          <w:sz w:val="18"/>
          <w:szCs w:val="18"/>
        </w:rPr>
        <w:br/>
      </w:r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ДЯДЧЕНКО Л.В.</w:t>
      </w:r>
      <w:r>
        <w:rPr>
          <w:rFonts w:ascii="Arial" w:hAnsi="Arial" w:cs="Arial"/>
          <w:color w:val="464646"/>
          <w:sz w:val="18"/>
          <w:szCs w:val="18"/>
        </w:rPr>
        <w:br/>
      </w:r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КОНДРАТЬЕВА Л.И.</w:t>
      </w:r>
    </w:p>
    <w:sectPr w:rsidR="003936A4" w:rsidRPr="00A571F4" w:rsidSect="000052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0520D"/>
    <w:rsid w:val="0001091B"/>
    <w:rsid w:val="000110AC"/>
    <w:rsid w:val="00012F86"/>
    <w:rsid w:val="0001320F"/>
    <w:rsid w:val="0002077A"/>
    <w:rsid w:val="000239F0"/>
    <w:rsid w:val="00025AE3"/>
    <w:rsid w:val="000307E0"/>
    <w:rsid w:val="000330C7"/>
    <w:rsid w:val="00033F27"/>
    <w:rsid w:val="00041058"/>
    <w:rsid w:val="00045F01"/>
    <w:rsid w:val="00051A62"/>
    <w:rsid w:val="000531A6"/>
    <w:rsid w:val="00064ADD"/>
    <w:rsid w:val="0008056B"/>
    <w:rsid w:val="0009443E"/>
    <w:rsid w:val="00097F2B"/>
    <w:rsid w:val="000A45FE"/>
    <w:rsid w:val="000B2C02"/>
    <w:rsid w:val="000C672D"/>
    <w:rsid w:val="000D5CFE"/>
    <w:rsid w:val="000D622D"/>
    <w:rsid w:val="000E18F4"/>
    <w:rsid w:val="000E5F54"/>
    <w:rsid w:val="000E5FC0"/>
    <w:rsid w:val="000F5A06"/>
    <w:rsid w:val="00106893"/>
    <w:rsid w:val="00132345"/>
    <w:rsid w:val="001343E7"/>
    <w:rsid w:val="0014727D"/>
    <w:rsid w:val="00151B8C"/>
    <w:rsid w:val="001526D6"/>
    <w:rsid w:val="001573F8"/>
    <w:rsid w:val="00160B15"/>
    <w:rsid w:val="00171DA7"/>
    <w:rsid w:val="00173DC1"/>
    <w:rsid w:val="001842BC"/>
    <w:rsid w:val="00191568"/>
    <w:rsid w:val="00194EFF"/>
    <w:rsid w:val="00196292"/>
    <w:rsid w:val="001D59FA"/>
    <w:rsid w:val="001E39BF"/>
    <w:rsid w:val="001F49A5"/>
    <w:rsid w:val="00204E99"/>
    <w:rsid w:val="00216E65"/>
    <w:rsid w:val="00221032"/>
    <w:rsid w:val="0022213C"/>
    <w:rsid w:val="00225F97"/>
    <w:rsid w:val="002329FA"/>
    <w:rsid w:val="002366F0"/>
    <w:rsid w:val="00256F32"/>
    <w:rsid w:val="002651E7"/>
    <w:rsid w:val="00273833"/>
    <w:rsid w:val="00292727"/>
    <w:rsid w:val="002960FC"/>
    <w:rsid w:val="002B51E0"/>
    <w:rsid w:val="002C0462"/>
    <w:rsid w:val="002C48AE"/>
    <w:rsid w:val="002E1B42"/>
    <w:rsid w:val="002F1B0C"/>
    <w:rsid w:val="002F36C2"/>
    <w:rsid w:val="002F4D58"/>
    <w:rsid w:val="002F58A7"/>
    <w:rsid w:val="00300A78"/>
    <w:rsid w:val="0031007B"/>
    <w:rsid w:val="00320751"/>
    <w:rsid w:val="003236FB"/>
    <w:rsid w:val="00325C96"/>
    <w:rsid w:val="00342493"/>
    <w:rsid w:val="003452C4"/>
    <w:rsid w:val="003462A6"/>
    <w:rsid w:val="0035785A"/>
    <w:rsid w:val="003710A2"/>
    <w:rsid w:val="00380973"/>
    <w:rsid w:val="00386C1F"/>
    <w:rsid w:val="00394945"/>
    <w:rsid w:val="003B391D"/>
    <w:rsid w:val="003B450D"/>
    <w:rsid w:val="003C062B"/>
    <w:rsid w:val="003C5F7F"/>
    <w:rsid w:val="003E14A1"/>
    <w:rsid w:val="003E430B"/>
    <w:rsid w:val="003F52EE"/>
    <w:rsid w:val="003F5304"/>
    <w:rsid w:val="003F536F"/>
    <w:rsid w:val="003F56CA"/>
    <w:rsid w:val="003F7B8D"/>
    <w:rsid w:val="004014EE"/>
    <w:rsid w:val="004219A8"/>
    <w:rsid w:val="004263AC"/>
    <w:rsid w:val="004267BA"/>
    <w:rsid w:val="00436484"/>
    <w:rsid w:val="00441F11"/>
    <w:rsid w:val="00453025"/>
    <w:rsid w:val="00460F2F"/>
    <w:rsid w:val="00464072"/>
    <w:rsid w:val="00465ED6"/>
    <w:rsid w:val="0046689C"/>
    <w:rsid w:val="00473926"/>
    <w:rsid w:val="004833D4"/>
    <w:rsid w:val="004841F7"/>
    <w:rsid w:val="00487419"/>
    <w:rsid w:val="00487FD0"/>
    <w:rsid w:val="00496C3F"/>
    <w:rsid w:val="004A0A04"/>
    <w:rsid w:val="004B72D2"/>
    <w:rsid w:val="004D1D43"/>
    <w:rsid w:val="004E1FA4"/>
    <w:rsid w:val="004F7E1F"/>
    <w:rsid w:val="005000E8"/>
    <w:rsid w:val="0050041C"/>
    <w:rsid w:val="00502CF6"/>
    <w:rsid w:val="005049F2"/>
    <w:rsid w:val="0052189A"/>
    <w:rsid w:val="005369B0"/>
    <w:rsid w:val="005455D1"/>
    <w:rsid w:val="00556E83"/>
    <w:rsid w:val="00570892"/>
    <w:rsid w:val="00571CE4"/>
    <w:rsid w:val="0058211A"/>
    <w:rsid w:val="00595BE7"/>
    <w:rsid w:val="005971AD"/>
    <w:rsid w:val="005A2876"/>
    <w:rsid w:val="005A3A9B"/>
    <w:rsid w:val="005B0081"/>
    <w:rsid w:val="005B07EE"/>
    <w:rsid w:val="005B5B73"/>
    <w:rsid w:val="005C7B61"/>
    <w:rsid w:val="005D0F0F"/>
    <w:rsid w:val="005D3212"/>
    <w:rsid w:val="005D6BCA"/>
    <w:rsid w:val="005D7274"/>
    <w:rsid w:val="005E07D9"/>
    <w:rsid w:val="005E5BDD"/>
    <w:rsid w:val="005E7C1A"/>
    <w:rsid w:val="005F0834"/>
    <w:rsid w:val="00603545"/>
    <w:rsid w:val="006047B7"/>
    <w:rsid w:val="0060681F"/>
    <w:rsid w:val="00615FDB"/>
    <w:rsid w:val="00623641"/>
    <w:rsid w:val="00631CFD"/>
    <w:rsid w:val="00642ACA"/>
    <w:rsid w:val="00660437"/>
    <w:rsid w:val="00671EA8"/>
    <w:rsid w:val="00683889"/>
    <w:rsid w:val="0068443B"/>
    <w:rsid w:val="00684AB4"/>
    <w:rsid w:val="006907A8"/>
    <w:rsid w:val="00691EF1"/>
    <w:rsid w:val="006A00AD"/>
    <w:rsid w:val="006A4D20"/>
    <w:rsid w:val="006A5889"/>
    <w:rsid w:val="006B2653"/>
    <w:rsid w:val="006B70E0"/>
    <w:rsid w:val="006B7E8A"/>
    <w:rsid w:val="006C6B28"/>
    <w:rsid w:val="006F0D94"/>
    <w:rsid w:val="007013DF"/>
    <w:rsid w:val="00725428"/>
    <w:rsid w:val="00725A94"/>
    <w:rsid w:val="00734A1E"/>
    <w:rsid w:val="007420E4"/>
    <w:rsid w:val="00744C02"/>
    <w:rsid w:val="00747E71"/>
    <w:rsid w:val="00751FF9"/>
    <w:rsid w:val="007771ED"/>
    <w:rsid w:val="00782D01"/>
    <w:rsid w:val="00786618"/>
    <w:rsid w:val="00792EE9"/>
    <w:rsid w:val="00794639"/>
    <w:rsid w:val="007A2CF0"/>
    <w:rsid w:val="007A48D0"/>
    <w:rsid w:val="007B6C79"/>
    <w:rsid w:val="007B7E43"/>
    <w:rsid w:val="007C0C63"/>
    <w:rsid w:val="007D3C8E"/>
    <w:rsid w:val="007E1E47"/>
    <w:rsid w:val="007F4E11"/>
    <w:rsid w:val="007F5670"/>
    <w:rsid w:val="007F57EC"/>
    <w:rsid w:val="008067BA"/>
    <w:rsid w:val="00807A13"/>
    <w:rsid w:val="00811196"/>
    <w:rsid w:val="0081191B"/>
    <w:rsid w:val="00814E3E"/>
    <w:rsid w:val="008162D4"/>
    <w:rsid w:val="00825110"/>
    <w:rsid w:val="0082742C"/>
    <w:rsid w:val="00832AC6"/>
    <w:rsid w:val="00834A93"/>
    <w:rsid w:val="00834E2B"/>
    <w:rsid w:val="00841FE3"/>
    <w:rsid w:val="0084699B"/>
    <w:rsid w:val="00851020"/>
    <w:rsid w:val="008512A4"/>
    <w:rsid w:val="0087684A"/>
    <w:rsid w:val="00883E54"/>
    <w:rsid w:val="008963F2"/>
    <w:rsid w:val="008A13FE"/>
    <w:rsid w:val="008A5A2D"/>
    <w:rsid w:val="008B4DEB"/>
    <w:rsid w:val="008C1E45"/>
    <w:rsid w:val="008D767B"/>
    <w:rsid w:val="008F499D"/>
    <w:rsid w:val="008F7F0D"/>
    <w:rsid w:val="009027A9"/>
    <w:rsid w:val="009027F5"/>
    <w:rsid w:val="00911773"/>
    <w:rsid w:val="0091667F"/>
    <w:rsid w:val="0092231A"/>
    <w:rsid w:val="00923D8C"/>
    <w:rsid w:val="00924F85"/>
    <w:rsid w:val="00934B63"/>
    <w:rsid w:val="009421F8"/>
    <w:rsid w:val="009467D2"/>
    <w:rsid w:val="009505D8"/>
    <w:rsid w:val="00952F78"/>
    <w:rsid w:val="009537D8"/>
    <w:rsid w:val="00953DF7"/>
    <w:rsid w:val="00956849"/>
    <w:rsid w:val="009636B9"/>
    <w:rsid w:val="00987CA2"/>
    <w:rsid w:val="009C18B4"/>
    <w:rsid w:val="009C6363"/>
    <w:rsid w:val="009D1EF0"/>
    <w:rsid w:val="009D7290"/>
    <w:rsid w:val="009E2AA1"/>
    <w:rsid w:val="009F4E28"/>
    <w:rsid w:val="009F742B"/>
    <w:rsid w:val="00A0690F"/>
    <w:rsid w:val="00A15061"/>
    <w:rsid w:val="00A25341"/>
    <w:rsid w:val="00A36DFC"/>
    <w:rsid w:val="00A403F8"/>
    <w:rsid w:val="00A415E6"/>
    <w:rsid w:val="00A571F4"/>
    <w:rsid w:val="00A66922"/>
    <w:rsid w:val="00A705F3"/>
    <w:rsid w:val="00A858DC"/>
    <w:rsid w:val="00A92A6C"/>
    <w:rsid w:val="00AA1029"/>
    <w:rsid w:val="00AA12B6"/>
    <w:rsid w:val="00AD243E"/>
    <w:rsid w:val="00AF03FA"/>
    <w:rsid w:val="00AF0921"/>
    <w:rsid w:val="00AF0D1E"/>
    <w:rsid w:val="00AF2CF9"/>
    <w:rsid w:val="00B056ED"/>
    <w:rsid w:val="00B10309"/>
    <w:rsid w:val="00B43367"/>
    <w:rsid w:val="00B47C29"/>
    <w:rsid w:val="00B710BE"/>
    <w:rsid w:val="00B81B85"/>
    <w:rsid w:val="00B8798E"/>
    <w:rsid w:val="00B915DB"/>
    <w:rsid w:val="00BB7350"/>
    <w:rsid w:val="00BC0B32"/>
    <w:rsid w:val="00BC5BCC"/>
    <w:rsid w:val="00BC65C0"/>
    <w:rsid w:val="00BC7FA6"/>
    <w:rsid w:val="00BE3F95"/>
    <w:rsid w:val="00BF1D09"/>
    <w:rsid w:val="00BF74C5"/>
    <w:rsid w:val="00C00132"/>
    <w:rsid w:val="00C00BCD"/>
    <w:rsid w:val="00C01CC1"/>
    <w:rsid w:val="00C1164C"/>
    <w:rsid w:val="00C1247E"/>
    <w:rsid w:val="00C1309D"/>
    <w:rsid w:val="00C14A77"/>
    <w:rsid w:val="00C166A6"/>
    <w:rsid w:val="00C17523"/>
    <w:rsid w:val="00C22E7D"/>
    <w:rsid w:val="00C23D7C"/>
    <w:rsid w:val="00C3553C"/>
    <w:rsid w:val="00C40B54"/>
    <w:rsid w:val="00C50494"/>
    <w:rsid w:val="00C56238"/>
    <w:rsid w:val="00C57625"/>
    <w:rsid w:val="00C70ECD"/>
    <w:rsid w:val="00C717BE"/>
    <w:rsid w:val="00C80F26"/>
    <w:rsid w:val="00C86FE5"/>
    <w:rsid w:val="00CA0D41"/>
    <w:rsid w:val="00CA3CDF"/>
    <w:rsid w:val="00CA59F8"/>
    <w:rsid w:val="00CA7FA1"/>
    <w:rsid w:val="00CB5F7C"/>
    <w:rsid w:val="00CB6105"/>
    <w:rsid w:val="00CB7D81"/>
    <w:rsid w:val="00CC55C4"/>
    <w:rsid w:val="00CC63F8"/>
    <w:rsid w:val="00CC6915"/>
    <w:rsid w:val="00CD0750"/>
    <w:rsid w:val="00CE0649"/>
    <w:rsid w:val="00CE0CD6"/>
    <w:rsid w:val="00CF4321"/>
    <w:rsid w:val="00D23445"/>
    <w:rsid w:val="00D36BC8"/>
    <w:rsid w:val="00D4360F"/>
    <w:rsid w:val="00D53A66"/>
    <w:rsid w:val="00D55AA3"/>
    <w:rsid w:val="00D578AF"/>
    <w:rsid w:val="00D67964"/>
    <w:rsid w:val="00D737D4"/>
    <w:rsid w:val="00D771F5"/>
    <w:rsid w:val="00D82AB7"/>
    <w:rsid w:val="00D83B2B"/>
    <w:rsid w:val="00D91F89"/>
    <w:rsid w:val="00D95AB4"/>
    <w:rsid w:val="00DB25DD"/>
    <w:rsid w:val="00DC0869"/>
    <w:rsid w:val="00DC35EE"/>
    <w:rsid w:val="00DD4F2D"/>
    <w:rsid w:val="00DD7970"/>
    <w:rsid w:val="00DE589D"/>
    <w:rsid w:val="00DF09DA"/>
    <w:rsid w:val="00E055F6"/>
    <w:rsid w:val="00E07760"/>
    <w:rsid w:val="00E11455"/>
    <w:rsid w:val="00E1538E"/>
    <w:rsid w:val="00E16143"/>
    <w:rsid w:val="00E167FB"/>
    <w:rsid w:val="00E20A46"/>
    <w:rsid w:val="00E352F0"/>
    <w:rsid w:val="00E35FFC"/>
    <w:rsid w:val="00E4226F"/>
    <w:rsid w:val="00E45900"/>
    <w:rsid w:val="00E90327"/>
    <w:rsid w:val="00EB48E0"/>
    <w:rsid w:val="00EC3CC8"/>
    <w:rsid w:val="00ED0108"/>
    <w:rsid w:val="00EE577B"/>
    <w:rsid w:val="00EE66BD"/>
    <w:rsid w:val="00EE7DA6"/>
    <w:rsid w:val="00EF3806"/>
    <w:rsid w:val="00EF7192"/>
    <w:rsid w:val="00EF7CAF"/>
    <w:rsid w:val="00F0726B"/>
    <w:rsid w:val="00F076B9"/>
    <w:rsid w:val="00F200A0"/>
    <w:rsid w:val="00F30365"/>
    <w:rsid w:val="00F36010"/>
    <w:rsid w:val="00F37696"/>
    <w:rsid w:val="00F40EA1"/>
    <w:rsid w:val="00F50A39"/>
    <w:rsid w:val="00F56A18"/>
    <w:rsid w:val="00F6303A"/>
    <w:rsid w:val="00F81D94"/>
    <w:rsid w:val="00F826A8"/>
    <w:rsid w:val="00F868B9"/>
    <w:rsid w:val="00F903D7"/>
    <w:rsid w:val="00FA3258"/>
    <w:rsid w:val="00FA4143"/>
    <w:rsid w:val="00FC23E3"/>
    <w:rsid w:val="00FE0119"/>
    <w:rsid w:val="00FE54D8"/>
    <w:rsid w:val="00FF462B"/>
    <w:rsid w:val="00FF6317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C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6F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6F0D94"/>
  </w:style>
  <w:style w:type="character" w:customStyle="1" w:styleId="10">
    <w:name w:val="Заголовок 1 Знак"/>
    <w:basedOn w:val="a0"/>
    <w:link w:val="1"/>
    <w:uiPriority w:val="9"/>
    <w:rsid w:val="00380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380973"/>
  </w:style>
  <w:style w:type="character" w:customStyle="1" w:styleId="40">
    <w:name w:val="Заголовок 4 Знак"/>
    <w:basedOn w:val="a0"/>
    <w:link w:val="4"/>
    <w:uiPriority w:val="9"/>
    <w:semiHidden/>
    <w:rsid w:val="00EF7CA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headertext">
    <w:name w:val="header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47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E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i">
    <w:name w:val="uni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5971A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524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787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0532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0281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035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15008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9099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750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76618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0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1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53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1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10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416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4623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6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3474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932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1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578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153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2191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243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796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49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2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9095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665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72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1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0944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0355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16189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959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8717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7506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247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0631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1050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6173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1219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67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97410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81558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6058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6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412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57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648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8233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0201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23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4485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7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0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76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4685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2456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10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6505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73581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9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349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4628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5757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4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4111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24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5189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3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8080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3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7068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0541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7397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8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653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279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19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8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917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36740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3486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6349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14283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7833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1366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1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5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44243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0683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4517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5998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896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99327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585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32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648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0435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8363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6218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7169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0672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53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82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42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88515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75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6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8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772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554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257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08027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13030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611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72401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34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212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3463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19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9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7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3430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52045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2760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4543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3391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5436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867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495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9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21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267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983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0440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754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5001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031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1404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18980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083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570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9655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179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007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679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7152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30662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3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4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98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2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62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1154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49720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7090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2882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4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23695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5975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3829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679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29879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1974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5308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59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7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4256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6470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24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936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627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0494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1602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610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79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039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750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7759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44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5091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0336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705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6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41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268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88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8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3318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832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16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3687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6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91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4219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799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951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63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7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1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8144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708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3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113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422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646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30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3464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3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340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7534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3892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79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5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3100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842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3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727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7398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7495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38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48700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497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4529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02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4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2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3739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6232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5082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8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0590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3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0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8380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714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9256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332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02522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3398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7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5358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2147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0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58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0991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5860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482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677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6095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81599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2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63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6776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15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154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1658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48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575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5207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8294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4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5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9089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29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1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4558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12319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5614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721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02287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5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6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6555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474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6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59590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61416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314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10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5820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0921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871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18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3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2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88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46680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3963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0308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1047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814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7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5896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26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79644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96346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3411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708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28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55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85321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60168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1780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7451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7559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2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526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5523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5197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350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74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965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717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5582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41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033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42869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84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55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049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9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71728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40546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7240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682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89479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8805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4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376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138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4632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983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53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630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3093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4916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977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947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4380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6647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877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03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066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48330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1644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1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1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333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259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46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3327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826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275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92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597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64217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1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468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668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1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7657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5487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01210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9389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0797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49843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679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3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7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5310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2910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7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48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5018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3338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343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7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7932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13816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2784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4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091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9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2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0759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0921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902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5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145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2212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1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5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5019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84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5907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0695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87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6735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7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2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672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5431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25135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8903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2161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82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48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33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3954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702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221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8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53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424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0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1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623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89007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0603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258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852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851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9002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129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18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90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2176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02662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172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208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4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254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7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8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6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25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09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34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25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78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50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96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48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05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0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2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55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7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4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26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0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83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5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51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4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9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38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2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41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0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44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07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27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7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47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9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1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6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0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0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7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76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20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91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10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39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0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8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6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79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8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665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9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69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4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06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8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0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3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9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3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0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33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1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0863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19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05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49095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89820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93610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7689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731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38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3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0111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7320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01753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52847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6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8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659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4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9243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7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0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0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85056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9128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947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6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133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57679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2811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670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2336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3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19695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6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419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9413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6288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0913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327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7298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7711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9860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4005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2070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9230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8494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357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80212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2664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96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6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6171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65483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0148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1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25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4591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5269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64230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671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4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68961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03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29600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2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22857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119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5023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81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1125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4426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28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3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4999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2139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3529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29376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043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2417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5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3966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102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381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5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7875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9487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699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127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4619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2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5982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669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245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79563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025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4592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81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98347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10412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6158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4281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150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2075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316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62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4616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5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99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1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3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09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1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9201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700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7814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9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084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3841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7568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9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5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4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2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075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83121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953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095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70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3675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446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256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0644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949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7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88976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275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573125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46837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04998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61184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502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44905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7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4071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42821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568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254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7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561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8276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5330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4724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658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111</cp:revision>
  <dcterms:created xsi:type="dcterms:W3CDTF">2016-08-03T21:16:00Z</dcterms:created>
  <dcterms:modified xsi:type="dcterms:W3CDTF">2016-08-12T12:21:00Z</dcterms:modified>
</cp:coreProperties>
</file>